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E1" w:rsidRDefault="00F620E1" w:rsidP="00F620E1">
      <w:pPr>
        <w:shd w:val="clear" w:color="auto" w:fill="FFFFFF"/>
        <w:spacing w:after="0" w:line="345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20E1">
        <w:rPr>
          <w:rFonts w:ascii="Arial" w:eastAsia="Times New Roman" w:hAnsi="Arial" w:cs="Arial"/>
          <w:color w:val="000000"/>
          <w:sz w:val="20"/>
          <w:szCs w:val="20"/>
        </w:rPr>
        <w:t>Sectoarele</w:t>
      </w:r>
      <w:proofErr w:type="spellEnd"/>
      <w:r w:rsidRPr="00F620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20E1">
        <w:rPr>
          <w:rFonts w:ascii="Arial" w:eastAsia="Times New Roman" w:hAnsi="Arial" w:cs="Arial"/>
          <w:color w:val="000000"/>
          <w:sz w:val="20"/>
          <w:szCs w:val="20"/>
        </w:rPr>
        <w:t>și</w:t>
      </w:r>
      <w:proofErr w:type="spellEnd"/>
      <w:r w:rsidRPr="00F620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20E1">
        <w:rPr>
          <w:rFonts w:ascii="Arial" w:eastAsia="Times New Roman" w:hAnsi="Arial" w:cs="Arial"/>
          <w:color w:val="000000"/>
          <w:sz w:val="20"/>
          <w:szCs w:val="20"/>
        </w:rPr>
        <w:t>subsectoarele</w:t>
      </w:r>
      <w:proofErr w:type="spellEnd"/>
      <w:r w:rsidRPr="00F620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20E1">
        <w:rPr>
          <w:rFonts w:ascii="Arial" w:eastAsia="Times New Roman" w:hAnsi="Arial" w:cs="Arial"/>
          <w:color w:val="000000"/>
          <w:sz w:val="20"/>
          <w:szCs w:val="20"/>
        </w:rPr>
        <w:t>eligibile</w:t>
      </w:r>
      <w:proofErr w:type="spellEnd"/>
      <w:r w:rsidRPr="00F620E1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F620E1" w:rsidRPr="00F620E1" w:rsidRDefault="00F620E1" w:rsidP="00F620E1">
      <w:pPr>
        <w:shd w:val="clear" w:color="auto" w:fill="FFFFFF"/>
        <w:spacing w:after="0" w:line="345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tbl>
      <w:tblPr>
        <w:tblW w:w="133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558"/>
        <w:gridCol w:w="85"/>
        <w:gridCol w:w="260"/>
        <w:gridCol w:w="1356"/>
        <w:gridCol w:w="7229"/>
      </w:tblGrid>
      <w:tr w:rsidR="00F620E1" w:rsidRPr="00F620E1" w:rsidTr="00F620E1">
        <w:trPr>
          <w:tblHeader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 CAEN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 CAEN rev.2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Descriere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articolelor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îmbrăcăminte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piele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24.42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Metalurgia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aluminiului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20.13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altor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produse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chimice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anorganice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de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bază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24.43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Producția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plumbului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zincului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cositorului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celulozei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hârtiei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cartonului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Producția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metale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feroase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sub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forme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primare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feroaliaje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24.44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Metalurgia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cuprului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24.45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Producția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altor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metale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neferoase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5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 20.16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Următoarele</w:t>
            </w:r>
            <w:proofErr w:type="spellEnd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clase</w:t>
            </w:r>
            <w:proofErr w:type="spellEnd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cadrul</w:t>
            </w:r>
            <w:proofErr w:type="spellEnd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sectorului</w:t>
            </w:r>
            <w:proofErr w:type="spellEnd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Fabricarea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materialelor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plastice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în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formă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primară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20.16.40.15</w:t>
            </w:r>
          </w:p>
        </w:tc>
        <w:tc>
          <w:tcPr>
            <w:tcW w:w="16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25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24.51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Toate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categoriile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produse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sectorul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turnării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fontei</w:t>
            </w:r>
            <w:proofErr w:type="spellEnd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(2451)</w:t>
            </w:r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25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23.14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Următoarele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sectorul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fabricării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fibrelor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sticlă</w:t>
            </w:r>
            <w:proofErr w:type="spellEnd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(2314):</w:t>
            </w:r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23.14.12.1023.14.12.30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Covorașe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fibră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sticlă</w:t>
            </w:r>
            <w:proofErr w:type="spellEnd"/>
          </w:p>
          <w:p w:rsidR="00F620E1" w:rsidRPr="00F620E1" w:rsidRDefault="00F620E1" w:rsidP="00F620E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Voaluri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fibră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sticlă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25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Următoarele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clase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sectorul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fabricării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gazelor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industriale</w:t>
            </w:r>
            <w:proofErr w:type="spellEnd"/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(2011):</w:t>
            </w:r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20.11.11.50</w:t>
            </w:r>
          </w:p>
          <w:p w:rsidR="00F620E1" w:rsidRPr="00F620E1" w:rsidRDefault="00F620E1" w:rsidP="00F620E1">
            <w:pPr>
              <w:spacing w:after="45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20.11.12.90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Hidrogen</w:t>
            </w:r>
            <w:proofErr w:type="spellEnd"/>
          </w:p>
          <w:p w:rsidR="00F620E1" w:rsidRPr="00F620E1" w:rsidRDefault="00F620E1" w:rsidP="00F620E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Compuși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oxigenați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anorganici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ai</w:t>
            </w:r>
            <w:proofErr w:type="spellEnd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nemetalelor</w:t>
            </w:r>
            <w:proofErr w:type="spellEnd"/>
          </w:p>
        </w:tc>
      </w:tr>
      <w:tr w:rsidR="00F620E1" w:rsidRPr="00F620E1" w:rsidTr="00F620E1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0E1" w:rsidRPr="00F620E1" w:rsidRDefault="00F620E1" w:rsidP="00F6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20E1" w:rsidRPr="00F620E1" w:rsidRDefault="00F620E1" w:rsidP="00F620E1">
      <w:pPr>
        <w:shd w:val="clear" w:color="auto" w:fill="FFFFFF"/>
        <w:spacing w:after="450" w:line="480" w:lineRule="auto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F620E1">
        <w:rPr>
          <w:rFonts w:ascii="Georgia" w:eastAsia="Times New Roman" w:hAnsi="Georgia" w:cs="Times New Roman"/>
          <w:color w:val="000000"/>
          <w:sz w:val="26"/>
          <w:szCs w:val="26"/>
        </w:rPr>
        <w:t> </w:t>
      </w:r>
    </w:p>
    <w:p w:rsidR="008B3203" w:rsidRDefault="008B3203"/>
    <w:sectPr w:rsidR="008B3203" w:rsidSect="00F620E1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B3F11"/>
    <w:multiLevelType w:val="multilevel"/>
    <w:tmpl w:val="4BE4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E1"/>
    <w:rsid w:val="00807DDF"/>
    <w:rsid w:val="008B3203"/>
    <w:rsid w:val="00F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2394-F7CB-4533-904F-A2BBA072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F620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1</cp:revision>
  <cp:lastPrinted>2022-10-12T13:27:00Z</cp:lastPrinted>
  <dcterms:created xsi:type="dcterms:W3CDTF">2022-10-12T13:24:00Z</dcterms:created>
  <dcterms:modified xsi:type="dcterms:W3CDTF">2022-10-12T13:27:00Z</dcterms:modified>
</cp:coreProperties>
</file>